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96547" w14:textId="77777777" w:rsidR="002E000D" w:rsidRPr="002E622E" w:rsidRDefault="002E000D" w:rsidP="002E622E">
      <w:pPr>
        <w:pStyle w:val="NoSpacing"/>
        <w:jc w:val="center"/>
        <w:rPr>
          <w:b/>
          <w:sz w:val="32"/>
          <w:szCs w:val="32"/>
        </w:rPr>
      </w:pPr>
      <w:bookmarkStart w:id="0" w:name="_GoBack"/>
      <w:bookmarkEnd w:id="0"/>
      <w:r w:rsidRPr="002E622E">
        <w:rPr>
          <w:b/>
          <w:sz w:val="32"/>
          <w:szCs w:val="32"/>
        </w:rPr>
        <w:t>UYC Maritime Foundation, Inc.</w:t>
      </w:r>
    </w:p>
    <w:p w14:paraId="3E6F244B" w14:textId="77777777" w:rsidR="002E000D" w:rsidRPr="002E622E" w:rsidRDefault="002E000D" w:rsidP="002E622E">
      <w:pPr>
        <w:pStyle w:val="NoSpacing"/>
        <w:jc w:val="center"/>
        <w:rPr>
          <w:b/>
        </w:rPr>
      </w:pPr>
      <w:r w:rsidRPr="002E622E">
        <w:rPr>
          <w:b/>
        </w:rPr>
        <w:t>Academic Scholarship Form</w:t>
      </w:r>
    </w:p>
    <w:p w14:paraId="48D0205F" w14:textId="7335A9B7" w:rsidR="002E000D" w:rsidRPr="002E622E" w:rsidRDefault="002E000D" w:rsidP="002E622E">
      <w:pPr>
        <w:pStyle w:val="NoSpacing"/>
        <w:jc w:val="center"/>
        <w:rPr>
          <w:b/>
        </w:rPr>
      </w:pPr>
      <w:r w:rsidRPr="002E622E">
        <w:rPr>
          <w:b/>
        </w:rPr>
        <w:t>***Application Dea</w:t>
      </w:r>
      <w:r w:rsidR="00A57B0D">
        <w:rPr>
          <w:b/>
        </w:rPr>
        <w:t>d</w:t>
      </w:r>
      <w:r w:rsidRPr="002E622E">
        <w:rPr>
          <w:b/>
        </w:rPr>
        <w:t xml:space="preserve">line:  </w:t>
      </w:r>
      <w:r w:rsidR="00E43B2B">
        <w:rPr>
          <w:b/>
        </w:rPr>
        <w:t xml:space="preserve">Wednesday, </w:t>
      </w:r>
      <w:r w:rsidR="00EA1175">
        <w:rPr>
          <w:b/>
        </w:rPr>
        <w:t>March 31</w:t>
      </w:r>
      <w:r w:rsidR="00143EE3">
        <w:rPr>
          <w:b/>
        </w:rPr>
        <w:t>, 2021</w:t>
      </w:r>
    </w:p>
    <w:p w14:paraId="7376AF28" w14:textId="77777777" w:rsidR="002E000D" w:rsidRDefault="002E000D" w:rsidP="002E622E">
      <w:pPr>
        <w:pStyle w:val="NoSpacing"/>
        <w:jc w:val="center"/>
      </w:pPr>
    </w:p>
    <w:p w14:paraId="2B2A78C9" w14:textId="2FCACF58" w:rsidR="002E000D" w:rsidRDefault="00B80D05" w:rsidP="002E622E">
      <w:pPr>
        <w:pStyle w:val="NoSpacing"/>
        <w:jc w:val="center"/>
      </w:pPr>
      <w:proofErr w:type="gramStart"/>
      <w:r>
        <w:t>Four</w:t>
      </w:r>
      <w:r w:rsidR="00B32F8E">
        <w:t xml:space="preserve"> </w:t>
      </w:r>
      <w:r w:rsidR="002E000D">
        <w:t xml:space="preserve"> $</w:t>
      </w:r>
      <w:proofErr w:type="gramEnd"/>
      <w:r w:rsidR="002E000D">
        <w:t>2,500 scholarships will be granted this year.</w:t>
      </w:r>
    </w:p>
    <w:p w14:paraId="17687630" w14:textId="77777777" w:rsidR="002E000D" w:rsidRDefault="002E000D" w:rsidP="002E000D">
      <w:pPr>
        <w:pStyle w:val="NoSpacing"/>
      </w:pPr>
    </w:p>
    <w:p w14:paraId="1D8AC7A3" w14:textId="77777777" w:rsidR="002E000D" w:rsidRDefault="00162B45" w:rsidP="002E000D">
      <w:pPr>
        <w:pStyle w:val="NoSpacing"/>
      </w:pPr>
      <w:r>
        <w:t>Criteria for scholars</w:t>
      </w:r>
      <w:r w:rsidR="002E000D">
        <w:t>hip:</w:t>
      </w:r>
    </w:p>
    <w:p w14:paraId="70197488" w14:textId="77777777" w:rsidR="002E000D" w:rsidRDefault="002E000D" w:rsidP="002E000D">
      <w:pPr>
        <w:pStyle w:val="NoSpacing"/>
        <w:numPr>
          <w:ilvl w:val="0"/>
          <w:numId w:val="1"/>
        </w:numPr>
      </w:pPr>
      <w:r>
        <w:t>HOPE Eligible</w:t>
      </w:r>
    </w:p>
    <w:p w14:paraId="1B9867B7" w14:textId="0D0A549B" w:rsidR="002E000D" w:rsidRDefault="002E000D" w:rsidP="002E000D">
      <w:pPr>
        <w:pStyle w:val="NoSpacing"/>
        <w:numPr>
          <w:ilvl w:val="0"/>
          <w:numId w:val="1"/>
        </w:numPr>
      </w:pPr>
      <w:r>
        <w:t>Accepted</w:t>
      </w:r>
      <w:r w:rsidR="004A3A9B">
        <w:t xml:space="preserve"> and attending</w:t>
      </w:r>
      <w:r>
        <w:t xml:space="preserve"> a</w:t>
      </w:r>
      <w:r w:rsidR="004A3A9B">
        <w:t xml:space="preserve">n </w:t>
      </w:r>
      <w:r>
        <w:t>in-state college/technical school</w:t>
      </w:r>
    </w:p>
    <w:p w14:paraId="40CF96F2" w14:textId="77777777" w:rsidR="002E000D" w:rsidRDefault="002E000D" w:rsidP="002E000D">
      <w:pPr>
        <w:pStyle w:val="NoSpacing"/>
        <w:numPr>
          <w:ilvl w:val="0"/>
          <w:numId w:val="1"/>
        </w:numPr>
      </w:pPr>
      <w:r>
        <w:t>Have a financial need</w:t>
      </w:r>
    </w:p>
    <w:p w14:paraId="76DE95FB" w14:textId="77777777" w:rsidR="002E000D" w:rsidRDefault="002E000D" w:rsidP="002E000D">
      <w:pPr>
        <w:pStyle w:val="NoSpacing"/>
        <w:numPr>
          <w:ilvl w:val="0"/>
          <w:numId w:val="1"/>
        </w:numPr>
      </w:pPr>
      <w:r>
        <w:t>Be an American citizen</w:t>
      </w:r>
    </w:p>
    <w:p w14:paraId="542CB6BE" w14:textId="77777777" w:rsidR="002E000D" w:rsidRDefault="002E000D" w:rsidP="002E000D">
      <w:pPr>
        <w:pStyle w:val="NoSpacing"/>
      </w:pPr>
    </w:p>
    <w:p w14:paraId="526B7AE7" w14:textId="1C995BCA" w:rsidR="009F56B5" w:rsidRDefault="002E000D" w:rsidP="00CA15C9">
      <w:pPr>
        <w:pStyle w:val="NoSpacing"/>
        <w:pBdr>
          <w:bottom w:val="single" w:sz="12" w:space="1" w:color="auto"/>
        </w:pBdr>
      </w:pPr>
      <w:r>
        <w:t xml:space="preserve">Personal interviews </w:t>
      </w:r>
      <w:proofErr w:type="gramStart"/>
      <w:r>
        <w:t>will be held</w:t>
      </w:r>
      <w:proofErr w:type="gramEnd"/>
      <w:r>
        <w:t xml:space="preserve"> in April </w:t>
      </w:r>
      <w:r w:rsidR="006574F7">
        <w:t>202</w:t>
      </w:r>
      <w:r w:rsidR="00143EE3">
        <w:t xml:space="preserve">1. </w:t>
      </w:r>
      <w:proofErr w:type="gramStart"/>
      <w:r w:rsidR="00143EE3">
        <w:t xml:space="preserve">You </w:t>
      </w:r>
      <w:r>
        <w:t xml:space="preserve"> will</w:t>
      </w:r>
      <w:proofErr w:type="gramEnd"/>
      <w:r>
        <w:t xml:space="preserve"> be contacted regarding your scheduled time.  (Please see </w:t>
      </w:r>
      <w:r w:rsidR="00C9075F">
        <w:t>your college counselor</w:t>
      </w:r>
      <w:r>
        <w:t xml:space="preserve"> as soon as possible with any questions and/or if your inter</w:t>
      </w:r>
      <w:r w:rsidR="009F56B5">
        <w:t>view time slot needs to change.</w:t>
      </w:r>
      <w:r w:rsidR="00C9075F">
        <w:t>)</w:t>
      </w:r>
    </w:p>
    <w:p w14:paraId="0056CEA2" w14:textId="77777777" w:rsidR="00CA15C9" w:rsidRDefault="00CA15C9" w:rsidP="002E000D">
      <w:pPr>
        <w:pStyle w:val="NoSpacing"/>
      </w:pPr>
    </w:p>
    <w:p w14:paraId="1D41C0BF" w14:textId="77777777" w:rsidR="00CA15C9" w:rsidRDefault="00CA15C9" w:rsidP="002E000D">
      <w:pPr>
        <w:pStyle w:val="NoSpacing"/>
      </w:pPr>
    </w:p>
    <w:p w14:paraId="7E8C1316" w14:textId="4FE519B3" w:rsidR="00BC2519" w:rsidRDefault="00CA15C9" w:rsidP="002E000D">
      <w:pPr>
        <w:pStyle w:val="NoSpacing"/>
      </w:pPr>
      <w:r>
        <w:t>Applicant</w:t>
      </w:r>
      <w:r w:rsidR="003335D6">
        <w:t>’s Full Name</w:t>
      </w:r>
      <w:r w:rsidR="003335D6">
        <w:tab/>
      </w:r>
      <w:r w:rsidR="003335D6">
        <w:tab/>
      </w:r>
      <w:r w:rsidRPr="005B3EDD">
        <w:rPr>
          <w:u w:val="single"/>
        </w:rPr>
        <w:t>____________________________________________________</w:t>
      </w:r>
    </w:p>
    <w:p w14:paraId="5EC527F4" w14:textId="77777777" w:rsidR="00CA15C9" w:rsidRDefault="00CA15C9" w:rsidP="002E000D">
      <w:pPr>
        <w:pStyle w:val="NoSpacing"/>
      </w:pPr>
    </w:p>
    <w:p w14:paraId="4C9AAA4F" w14:textId="34CCD604" w:rsidR="00CA15C9" w:rsidRDefault="00CA15C9" w:rsidP="002E000D">
      <w:pPr>
        <w:pStyle w:val="NoSpacing"/>
      </w:pPr>
      <w:r>
        <w:t>Applicant’s Mailing Address</w:t>
      </w:r>
      <w:r w:rsidR="00BC2519">
        <w:tab/>
      </w:r>
      <w:r w:rsidR="002340C1" w:rsidRPr="00C17F8B">
        <w:rPr>
          <w:u w:val="single"/>
        </w:rPr>
        <w:t>____________________________________________________</w:t>
      </w:r>
    </w:p>
    <w:p w14:paraId="64847D67" w14:textId="77777777" w:rsidR="002340C1" w:rsidRDefault="002340C1" w:rsidP="002E000D">
      <w:pPr>
        <w:pStyle w:val="NoSpacing"/>
      </w:pPr>
    </w:p>
    <w:p w14:paraId="49CBB70D" w14:textId="402419ED" w:rsidR="002340C1" w:rsidRPr="00C17F8B" w:rsidRDefault="002340C1" w:rsidP="00B37FA4">
      <w:pPr>
        <w:pStyle w:val="NoSpacing"/>
        <w:rPr>
          <w:u w:val="single"/>
        </w:rPr>
      </w:pPr>
      <w:r>
        <w:tab/>
      </w:r>
      <w:r>
        <w:tab/>
      </w:r>
      <w:r>
        <w:tab/>
      </w:r>
      <w:r>
        <w:tab/>
      </w:r>
      <w:r w:rsidRPr="00C17F8B">
        <w:rPr>
          <w:u w:val="single"/>
        </w:rPr>
        <w:t>____________________________________________________</w:t>
      </w:r>
    </w:p>
    <w:p w14:paraId="273A5760" w14:textId="77777777" w:rsidR="00AE52ED" w:rsidRDefault="00AE52ED" w:rsidP="00B37FA4">
      <w:pPr>
        <w:pStyle w:val="NoSpacing"/>
      </w:pPr>
    </w:p>
    <w:p w14:paraId="0436B5B3" w14:textId="3F6E5822" w:rsidR="00A07B00" w:rsidRPr="00C17F8B" w:rsidRDefault="00AE52ED" w:rsidP="00A07B00">
      <w:pPr>
        <w:pStyle w:val="NoSpacing"/>
        <w:rPr>
          <w:u w:val="single"/>
        </w:rPr>
      </w:pPr>
      <w:r>
        <w:tab/>
      </w:r>
      <w:r>
        <w:tab/>
      </w:r>
      <w:r>
        <w:tab/>
      </w:r>
      <w:r>
        <w:tab/>
      </w:r>
      <w:r w:rsidRPr="00C17F8B">
        <w:rPr>
          <w:u w:val="single"/>
        </w:rPr>
        <w:t>____________________________________________________</w:t>
      </w:r>
    </w:p>
    <w:p w14:paraId="5B071A93" w14:textId="562DA602" w:rsidR="00A07B00" w:rsidRDefault="00A07B00" w:rsidP="00A07B00">
      <w:pPr>
        <w:pStyle w:val="NoSpacing"/>
      </w:pPr>
    </w:p>
    <w:p w14:paraId="0C798AFF" w14:textId="4E26DD75" w:rsidR="00460BD5" w:rsidRDefault="00460BD5" w:rsidP="00A07B00">
      <w:pPr>
        <w:pStyle w:val="NoSpacing"/>
      </w:pPr>
      <w:r>
        <w:t xml:space="preserve">Home Phone: </w:t>
      </w:r>
      <w:r w:rsidR="00844A78">
        <w:t>__________</w:t>
      </w:r>
      <w:r w:rsidR="00054E43">
        <w:t>____</w:t>
      </w:r>
      <w:r w:rsidR="00854CBE">
        <w:t>__</w:t>
      </w:r>
      <w:r w:rsidR="00054E43">
        <w:t>Cell</w:t>
      </w:r>
      <w:r w:rsidR="001A347D">
        <w:t>: ____________</w:t>
      </w:r>
      <w:r w:rsidR="002857F6">
        <w:t xml:space="preserve">_ Email: </w:t>
      </w:r>
      <w:r w:rsidR="0023164E">
        <w:t>____</w:t>
      </w:r>
      <w:r w:rsidR="00854CBE">
        <w:t>______________________</w:t>
      </w:r>
    </w:p>
    <w:p w14:paraId="3A9365E6" w14:textId="77777777" w:rsidR="009F56B5" w:rsidRDefault="009F56B5" w:rsidP="00A07B00">
      <w:pPr>
        <w:pStyle w:val="NoSpacing"/>
      </w:pPr>
    </w:p>
    <w:p w14:paraId="43B902FE" w14:textId="4BA3D0FB" w:rsidR="00FE3DDB" w:rsidRDefault="004701B7" w:rsidP="004701B7">
      <w:pPr>
        <w:pStyle w:val="NoSpacing"/>
      </w:pPr>
      <w:r>
        <w:t xml:space="preserve">Date of Birth  </w:t>
      </w:r>
      <w:r w:rsidR="008C5C1D">
        <w:t xml:space="preserve"> </w:t>
      </w:r>
      <w:r w:rsidR="00FE3DDB" w:rsidRPr="00BE4BD6">
        <w:rPr>
          <w:u w:val="single"/>
        </w:rPr>
        <w:t>________________________</w:t>
      </w:r>
      <w:r>
        <w:t xml:space="preserve">  </w:t>
      </w:r>
      <w:r w:rsidR="00592049">
        <w:t xml:space="preserve"> </w:t>
      </w:r>
      <w:r>
        <w:t xml:space="preserve">City &amp; State born </w:t>
      </w:r>
      <w:proofErr w:type="gramStart"/>
      <w:r>
        <w:t xml:space="preserve">in  </w:t>
      </w:r>
      <w:r w:rsidR="008C5C1D">
        <w:rPr>
          <w:u w:val="single"/>
        </w:rPr>
        <w:t>_</w:t>
      </w:r>
      <w:proofErr w:type="gramEnd"/>
      <w:r w:rsidR="008C5C1D">
        <w:rPr>
          <w:u w:val="single"/>
        </w:rPr>
        <w:t>_______________________</w:t>
      </w:r>
    </w:p>
    <w:p w14:paraId="2BB4AD55" w14:textId="77777777" w:rsidR="004701B7" w:rsidRDefault="004701B7" w:rsidP="004701B7">
      <w:pPr>
        <w:pStyle w:val="NoSpacing"/>
      </w:pPr>
    </w:p>
    <w:p w14:paraId="4D6A4E4D" w14:textId="77777777" w:rsidR="004701B7" w:rsidRDefault="004701B7" w:rsidP="004701B7">
      <w:pPr>
        <w:pStyle w:val="NoSpacing"/>
        <w:numPr>
          <w:ilvl w:val="0"/>
          <w:numId w:val="2"/>
        </w:numPr>
      </w:pPr>
      <w:r>
        <w:t>Please check one of the following as it relates to your choice of higher education:</w:t>
      </w:r>
    </w:p>
    <w:p w14:paraId="024AB133" w14:textId="77777777" w:rsidR="004701B7" w:rsidRDefault="003C6D11" w:rsidP="004701B7">
      <w:pPr>
        <w:pStyle w:val="NoSpacing"/>
        <w:numPr>
          <w:ilvl w:val="1"/>
          <w:numId w:val="2"/>
        </w:numPr>
      </w:pPr>
      <w:r>
        <w:rPr>
          <w:u w:val="single"/>
        </w:rPr>
        <w:t>____</w:t>
      </w:r>
      <w:r w:rsidR="004701B7">
        <w:t xml:space="preserve"> </w:t>
      </w:r>
      <w:r w:rsidR="008810B7">
        <w:t xml:space="preserve"> </w:t>
      </w:r>
      <w:r>
        <w:t xml:space="preserve"> </w:t>
      </w:r>
      <w:proofErr w:type="gramStart"/>
      <w:r w:rsidR="004701B7">
        <w:t>Directly</w:t>
      </w:r>
      <w:proofErr w:type="gramEnd"/>
      <w:r w:rsidR="004701B7">
        <w:t xml:space="preserve"> related to marine industry (i.e. Marine Technician, Marine Biologist, etc.)</w:t>
      </w:r>
    </w:p>
    <w:p w14:paraId="067CA11C" w14:textId="77777777" w:rsidR="004701B7" w:rsidRDefault="003C6D11" w:rsidP="004701B7">
      <w:pPr>
        <w:pStyle w:val="NoSpacing"/>
        <w:numPr>
          <w:ilvl w:val="1"/>
          <w:numId w:val="2"/>
        </w:numPr>
      </w:pPr>
      <w:r>
        <w:rPr>
          <w:u w:val="single"/>
        </w:rPr>
        <w:t>____</w:t>
      </w:r>
      <w:r w:rsidR="004701B7">
        <w:t xml:space="preserve">  </w:t>
      </w:r>
      <w:r>
        <w:t xml:space="preserve"> </w:t>
      </w:r>
      <w:proofErr w:type="gramStart"/>
      <w:r w:rsidR="004701B7">
        <w:t>Indirectly</w:t>
      </w:r>
      <w:proofErr w:type="gramEnd"/>
      <w:r w:rsidR="004701B7">
        <w:t xml:space="preserve"> related to marine industry (i.e. Doctor, Nurse, Engineering, etc.)</w:t>
      </w:r>
    </w:p>
    <w:p w14:paraId="763D6FC2" w14:textId="77777777" w:rsidR="004701B7" w:rsidRDefault="003C6D11" w:rsidP="004701B7">
      <w:pPr>
        <w:pStyle w:val="NoSpacing"/>
        <w:numPr>
          <w:ilvl w:val="1"/>
          <w:numId w:val="2"/>
        </w:numPr>
      </w:pPr>
      <w:r>
        <w:rPr>
          <w:u w:val="single"/>
        </w:rPr>
        <w:t>____</w:t>
      </w:r>
      <w:r w:rsidR="004701B7">
        <w:t xml:space="preserve">  </w:t>
      </w:r>
      <w:r>
        <w:t xml:space="preserve"> </w:t>
      </w:r>
      <w:proofErr w:type="gramStart"/>
      <w:r w:rsidR="00C86126">
        <w:t>Not</w:t>
      </w:r>
      <w:proofErr w:type="gramEnd"/>
      <w:r w:rsidR="00C86126">
        <w:t xml:space="preserve"> related to marine industry </w:t>
      </w:r>
      <w:r w:rsidR="004701B7">
        <w:t>(i.e. English, Math, etc.)</w:t>
      </w:r>
    </w:p>
    <w:p w14:paraId="2DF56C57" w14:textId="77777777" w:rsidR="00FC7255" w:rsidRDefault="00FC7255" w:rsidP="00FC7255">
      <w:pPr>
        <w:pStyle w:val="NoSpacing"/>
        <w:ind w:left="1440"/>
      </w:pPr>
    </w:p>
    <w:p w14:paraId="3B4A0E83" w14:textId="11DA0979" w:rsidR="004701B7" w:rsidRDefault="00BE35AF" w:rsidP="004701B7">
      <w:pPr>
        <w:pStyle w:val="NoSpacing"/>
        <w:numPr>
          <w:ilvl w:val="0"/>
          <w:numId w:val="2"/>
        </w:numPr>
      </w:pPr>
      <w:r>
        <w:t>What is the amount of your total anticipated expenses including tuition, room/board, books, etc. for the 20</w:t>
      </w:r>
      <w:r w:rsidR="00D65FBE">
        <w:t>20/</w:t>
      </w:r>
      <w:r>
        <w:t>20</w:t>
      </w:r>
      <w:r w:rsidR="00C9075F">
        <w:t>2</w:t>
      </w:r>
      <w:r w:rsidR="00D65FBE">
        <w:t>1</w:t>
      </w:r>
      <w:r>
        <w:t xml:space="preserve"> year?</w:t>
      </w:r>
      <w:r w:rsidR="00FC7255">
        <w:t xml:space="preserve">  </w:t>
      </w:r>
      <w:r w:rsidR="00FC7255" w:rsidRPr="00BE4BD6">
        <w:rPr>
          <w:u w:val="single"/>
        </w:rPr>
        <w:t>__________________________________________</w:t>
      </w:r>
    </w:p>
    <w:p w14:paraId="231B8751" w14:textId="77777777" w:rsidR="00FC7255" w:rsidRDefault="00FC7255" w:rsidP="00FC7255">
      <w:pPr>
        <w:pStyle w:val="NoSpacing"/>
        <w:ind w:left="360"/>
      </w:pPr>
    </w:p>
    <w:p w14:paraId="7222EC17" w14:textId="77777777" w:rsidR="00BE35AF" w:rsidRDefault="00BE35AF" w:rsidP="004701B7">
      <w:pPr>
        <w:pStyle w:val="NoSpacing"/>
        <w:numPr>
          <w:ilvl w:val="0"/>
          <w:numId w:val="2"/>
        </w:numPr>
      </w:pPr>
      <w:r>
        <w:t>Including yourself:</w:t>
      </w:r>
    </w:p>
    <w:p w14:paraId="40C81B00" w14:textId="77777777" w:rsidR="00BE35AF" w:rsidRDefault="00BE35AF" w:rsidP="00BE35AF">
      <w:pPr>
        <w:pStyle w:val="NoSpacing"/>
        <w:ind w:left="1080"/>
      </w:pPr>
      <w:r>
        <w:t xml:space="preserve">How many children in your family?  </w:t>
      </w:r>
      <w:r w:rsidRPr="00BE4BD6">
        <w:rPr>
          <w:u w:val="single"/>
        </w:rPr>
        <w:t>_________________________________</w:t>
      </w:r>
    </w:p>
    <w:p w14:paraId="57C0B786" w14:textId="77777777" w:rsidR="00BE35AF" w:rsidRDefault="00BE35AF" w:rsidP="00BE35AF">
      <w:pPr>
        <w:pStyle w:val="NoSpacing"/>
        <w:ind w:left="1080"/>
      </w:pPr>
      <w:r>
        <w:t xml:space="preserve">How many children in school away from home?  </w:t>
      </w:r>
      <w:r w:rsidRPr="00BE4BD6">
        <w:rPr>
          <w:u w:val="single"/>
        </w:rPr>
        <w:t>_______________________</w:t>
      </w:r>
    </w:p>
    <w:p w14:paraId="174D786F" w14:textId="77777777" w:rsidR="00BE35AF" w:rsidRDefault="00BE35AF" w:rsidP="00BE35AF">
      <w:pPr>
        <w:pStyle w:val="NoSpacing"/>
        <w:ind w:left="1080"/>
      </w:pPr>
      <w:r>
        <w:t xml:space="preserve">How many children under 20 are living at home?  </w:t>
      </w:r>
      <w:r w:rsidRPr="00BE4BD6">
        <w:rPr>
          <w:u w:val="single"/>
        </w:rPr>
        <w:t>______________________</w:t>
      </w:r>
    </w:p>
    <w:p w14:paraId="1211EB41" w14:textId="77777777" w:rsidR="00FC7255" w:rsidRDefault="00FC7255" w:rsidP="00BE35AF">
      <w:pPr>
        <w:pStyle w:val="NoSpacing"/>
        <w:ind w:left="1080"/>
      </w:pPr>
    </w:p>
    <w:p w14:paraId="547AE78A" w14:textId="77777777" w:rsidR="00CF06A8" w:rsidRDefault="00CF06A8" w:rsidP="00CF06A8">
      <w:pPr>
        <w:pStyle w:val="NoSpacing"/>
        <w:numPr>
          <w:ilvl w:val="0"/>
          <w:numId w:val="2"/>
        </w:numPr>
      </w:pPr>
      <w:r>
        <w:t>List the total Value of all scholarships applied for and/or you hope to receive in the coming year</w:t>
      </w:r>
      <w:r w:rsidR="00BE4BD6">
        <w:t>.</w:t>
      </w:r>
      <w:r>
        <w:t xml:space="preserve">  </w:t>
      </w:r>
      <w:r w:rsidRPr="00BE4BD6">
        <w:rPr>
          <w:u w:val="single"/>
        </w:rPr>
        <w:t>_____________________</w:t>
      </w:r>
      <w:r w:rsidR="00346411">
        <w:rPr>
          <w:u w:val="single"/>
        </w:rPr>
        <w:t>__________</w:t>
      </w:r>
    </w:p>
    <w:p w14:paraId="0A118B8D" w14:textId="77777777" w:rsidR="001235E9" w:rsidRDefault="001235E9" w:rsidP="001235E9">
      <w:pPr>
        <w:pStyle w:val="NoSpacing"/>
        <w:ind w:left="360"/>
      </w:pPr>
    </w:p>
    <w:p w14:paraId="5E2361B5" w14:textId="77777777" w:rsidR="002A2C0C" w:rsidRDefault="00CF06A8" w:rsidP="002A2C0C">
      <w:pPr>
        <w:pStyle w:val="NoSpacing"/>
        <w:numPr>
          <w:ilvl w:val="0"/>
          <w:numId w:val="2"/>
        </w:numPr>
      </w:pPr>
      <w:proofErr w:type="gramStart"/>
      <w:r>
        <w:t>How much of the above expenses will be covered by your parents, family or friends</w:t>
      </w:r>
      <w:proofErr w:type="gramEnd"/>
      <w:r>
        <w:t xml:space="preserve">?  </w:t>
      </w:r>
      <w:r w:rsidRPr="00BE4BD6">
        <w:rPr>
          <w:u w:val="single"/>
        </w:rPr>
        <w:t>______________</w:t>
      </w:r>
      <w:r w:rsidR="001235E9" w:rsidRPr="00BE4BD6">
        <w:rPr>
          <w:u w:val="single"/>
        </w:rPr>
        <w:t>________</w:t>
      </w:r>
      <w:r w:rsidR="00346411">
        <w:rPr>
          <w:u w:val="single"/>
        </w:rPr>
        <w:t>_________</w:t>
      </w:r>
    </w:p>
    <w:p w14:paraId="0E685385" w14:textId="24566C12" w:rsidR="002A2C0C" w:rsidRPr="000459AF" w:rsidRDefault="002A2C0C" w:rsidP="002A2C0C">
      <w:pPr>
        <w:pStyle w:val="NoSpacing"/>
        <w:numPr>
          <w:ilvl w:val="0"/>
          <w:numId w:val="2"/>
        </w:numPr>
      </w:pPr>
      <w:r w:rsidRPr="002A2C0C">
        <w:t xml:space="preserve">How much of your college expenses will be your responsibility?  </w:t>
      </w:r>
      <w:r w:rsidRPr="002A2C0C">
        <w:tab/>
      </w:r>
      <w:r w:rsidRPr="00BE4BD6">
        <w:rPr>
          <w:u w:val="single"/>
        </w:rPr>
        <w:t>_________________</w:t>
      </w:r>
    </w:p>
    <w:p w14:paraId="5358C4F8" w14:textId="77777777" w:rsidR="000459AF" w:rsidRPr="002A2C0C" w:rsidRDefault="000459AF" w:rsidP="000459AF">
      <w:pPr>
        <w:pStyle w:val="NoSpacing"/>
        <w:ind w:left="720"/>
      </w:pPr>
    </w:p>
    <w:p w14:paraId="0F894C04" w14:textId="77777777" w:rsidR="002A2C0C" w:rsidRDefault="002A2C0C" w:rsidP="002E000D">
      <w:pPr>
        <w:pStyle w:val="NoSpacing"/>
        <w:numPr>
          <w:ilvl w:val="0"/>
          <w:numId w:val="2"/>
        </w:numPr>
      </w:pPr>
      <w:r>
        <w:lastRenderedPageBreak/>
        <w:t xml:space="preserve">Do you work after school or during the summer?  (Yes/No)  </w:t>
      </w:r>
      <w:r w:rsidRPr="00BE4BD6">
        <w:rPr>
          <w:u w:val="single"/>
        </w:rPr>
        <w:t>______________</w:t>
      </w:r>
    </w:p>
    <w:p w14:paraId="2135FAD7" w14:textId="77777777" w:rsidR="002A2C0C" w:rsidRPr="00BE4BD6" w:rsidRDefault="002A2C0C" w:rsidP="002A2C0C">
      <w:pPr>
        <w:pStyle w:val="NoSpacing"/>
        <w:ind w:left="720"/>
        <w:rPr>
          <w:u w:val="single"/>
        </w:rPr>
      </w:pPr>
      <w:r>
        <w:t>If so, were any of your jobs in the marin</w:t>
      </w:r>
      <w:r w:rsidR="00912C5D">
        <w:t>e industry?  (</w:t>
      </w:r>
      <w:proofErr w:type="gramStart"/>
      <w:r w:rsidR="00912C5D">
        <w:t>worked</w:t>
      </w:r>
      <w:proofErr w:type="gramEnd"/>
      <w:r w:rsidR="00912C5D">
        <w:t xml:space="preserve"> at a marina</w:t>
      </w:r>
      <w:r>
        <w:t xml:space="preserve">, boat dealer, restaurant at a marina?  (Yes/No)  </w:t>
      </w:r>
      <w:r w:rsidRPr="00BE4BD6">
        <w:rPr>
          <w:u w:val="single"/>
        </w:rPr>
        <w:t>______________</w:t>
      </w:r>
    </w:p>
    <w:p w14:paraId="2EE4C53A" w14:textId="77777777" w:rsidR="002A2C0C" w:rsidRDefault="002A2C0C" w:rsidP="002A2C0C">
      <w:pPr>
        <w:pStyle w:val="NoSpacing"/>
      </w:pPr>
    </w:p>
    <w:p w14:paraId="196F019D" w14:textId="77777777" w:rsidR="002A2C0C" w:rsidRDefault="00F20EFC" w:rsidP="00345956">
      <w:pPr>
        <w:pStyle w:val="NoSpacing"/>
        <w:numPr>
          <w:ilvl w:val="0"/>
          <w:numId w:val="2"/>
        </w:numPr>
      </w:pPr>
      <w:r>
        <w:t>Describe h</w:t>
      </w:r>
      <w:r w:rsidR="00345956">
        <w:t>ow this scholarship will assist you in reaching your educational goals.  Explain your financial need, planned course of study, extracurricular activities and personal interests.  (Attach additional page(s) if necessary).  Please print legibly or type.</w:t>
      </w:r>
    </w:p>
    <w:p w14:paraId="529D98B5" w14:textId="77777777" w:rsidR="00345956" w:rsidRDefault="00345956" w:rsidP="00345956">
      <w:pPr>
        <w:pStyle w:val="NoSpacing"/>
      </w:pPr>
    </w:p>
    <w:p w14:paraId="02F84C32" w14:textId="77777777" w:rsidR="000F7CC5" w:rsidRDefault="009A0E19" w:rsidP="000F7CC5">
      <w:pPr>
        <w:pStyle w:val="NoSpacing"/>
      </w:pPr>
      <w:r>
        <w:rPr>
          <w:noProof/>
        </w:rPr>
        <w:pict w14:anchorId="60568E03">
          <v:rect id="_x0000_i1025" style="width:0;height:1.5pt" o:hralign="center" o:hrstd="t" o:hr="t" fillcolor="#a0a0a0" stroked="f"/>
        </w:pict>
      </w:r>
    </w:p>
    <w:p w14:paraId="0A8FD7FC" w14:textId="77777777" w:rsidR="006C37C4" w:rsidRDefault="006C37C4" w:rsidP="000F7CC5">
      <w:pPr>
        <w:pStyle w:val="NoSpacing"/>
      </w:pPr>
    </w:p>
    <w:p w14:paraId="4B5D8C68" w14:textId="77777777" w:rsidR="006C37C4" w:rsidRDefault="009A0E19" w:rsidP="000F7CC5">
      <w:pPr>
        <w:pStyle w:val="NoSpacing"/>
      </w:pPr>
      <w:r>
        <w:rPr>
          <w:noProof/>
        </w:rPr>
        <w:pict w14:anchorId="7392F5CF">
          <v:rect id="_x0000_i1026" style="width:0;height:1.5pt" o:hralign="center" o:hrstd="t" o:hr="t" fillcolor="#a0a0a0" stroked="f"/>
        </w:pict>
      </w:r>
    </w:p>
    <w:p w14:paraId="5EE0428B" w14:textId="77777777" w:rsidR="006C37C4" w:rsidRDefault="006C37C4" w:rsidP="000F7CC5">
      <w:pPr>
        <w:pStyle w:val="NoSpacing"/>
      </w:pPr>
    </w:p>
    <w:p w14:paraId="5C65B812" w14:textId="77777777" w:rsidR="006C37C4" w:rsidRDefault="009A0E19" w:rsidP="000F7CC5">
      <w:pPr>
        <w:pStyle w:val="NoSpacing"/>
      </w:pPr>
      <w:r>
        <w:rPr>
          <w:noProof/>
        </w:rPr>
        <w:pict w14:anchorId="67ECF58A">
          <v:rect id="_x0000_i1027" style="width:0;height:1.5pt" o:hralign="center" o:hrstd="t" o:hr="t" fillcolor="#a0a0a0" stroked="f"/>
        </w:pict>
      </w:r>
    </w:p>
    <w:p w14:paraId="455361C1" w14:textId="77777777" w:rsidR="006C37C4" w:rsidRDefault="006C37C4" w:rsidP="000F7CC5">
      <w:pPr>
        <w:pStyle w:val="NoSpacing"/>
      </w:pPr>
    </w:p>
    <w:p w14:paraId="2ADA1370" w14:textId="77777777" w:rsidR="006C37C4" w:rsidRDefault="009A0E19" w:rsidP="000F7CC5">
      <w:pPr>
        <w:pStyle w:val="NoSpacing"/>
      </w:pPr>
      <w:r>
        <w:rPr>
          <w:noProof/>
        </w:rPr>
        <w:pict w14:anchorId="0894AC57">
          <v:rect id="_x0000_i1028" style="width:0;height:1.5pt" o:hralign="center" o:hrstd="t" o:hr="t" fillcolor="#a0a0a0" stroked="f"/>
        </w:pict>
      </w:r>
    </w:p>
    <w:p w14:paraId="0B287FDD" w14:textId="77777777" w:rsidR="006C37C4" w:rsidRDefault="006C37C4" w:rsidP="000F7CC5">
      <w:pPr>
        <w:pStyle w:val="NoSpacing"/>
      </w:pPr>
    </w:p>
    <w:p w14:paraId="2BBE0266" w14:textId="77777777" w:rsidR="006C37C4" w:rsidRDefault="009A0E19" w:rsidP="000F7CC5">
      <w:pPr>
        <w:pStyle w:val="NoSpacing"/>
      </w:pPr>
      <w:r>
        <w:rPr>
          <w:noProof/>
        </w:rPr>
        <w:pict w14:anchorId="4AA44D16">
          <v:rect id="_x0000_i1029" style="width:0;height:1.5pt" o:hralign="center" o:hrstd="t" o:hr="t" fillcolor="#a0a0a0" stroked="f"/>
        </w:pict>
      </w:r>
    </w:p>
    <w:p w14:paraId="336ED6FA" w14:textId="77777777" w:rsidR="006C37C4" w:rsidRDefault="006C37C4" w:rsidP="000F7CC5">
      <w:pPr>
        <w:pStyle w:val="NoSpacing"/>
      </w:pPr>
    </w:p>
    <w:p w14:paraId="3E39F915" w14:textId="77777777" w:rsidR="006C37C4" w:rsidRDefault="009A0E19" w:rsidP="000F7CC5">
      <w:pPr>
        <w:pStyle w:val="NoSpacing"/>
      </w:pPr>
      <w:r>
        <w:rPr>
          <w:noProof/>
        </w:rPr>
        <w:pict w14:anchorId="1C2E29C6">
          <v:rect id="_x0000_i1030" style="width:0;height:1.5pt" o:hralign="center" o:hrstd="t" o:hr="t" fillcolor="#a0a0a0" stroked="f"/>
        </w:pict>
      </w:r>
    </w:p>
    <w:p w14:paraId="51156050" w14:textId="77777777" w:rsidR="006C37C4" w:rsidRDefault="006C37C4" w:rsidP="000F7CC5">
      <w:pPr>
        <w:pStyle w:val="NoSpacing"/>
      </w:pPr>
    </w:p>
    <w:p w14:paraId="3C1CB40E" w14:textId="77777777" w:rsidR="006C37C4" w:rsidRDefault="009A0E19" w:rsidP="000F7CC5">
      <w:pPr>
        <w:pStyle w:val="NoSpacing"/>
      </w:pPr>
      <w:r>
        <w:rPr>
          <w:noProof/>
        </w:rPr>
        <w:pict w14:anchorId="3205502C">
          <v:rect id="_x0000_i1031" style="width:0;height:1.5pt" o:hralign="center" o:hrstd="t" o:hr="t" fillcolor="#a0a0a0" stroked="f"/>
        </w:pict>
      </w:r>
    </w:p>
    <w:p w14:paraId="34345281" w14:textId="77777777" w:rsidR="000F7CC5" w:rsidRDefault="000F7CC5" w:rsidP="000F7CC5">
      <w:pPr>
        <w:pStyle w:val="NoSpacing"/>
      </w:pPr>
    </w:p>
    <w:p w14:paraId="564DFB66" w14:textId="77777777" w:rsidR="0061253C" w:rsidRDefault="009A0E19" w:rsidP="000F7CC5">
      <w:pPr>
        <w:pStyle w:val="NoSpacing"/>
      </w:pPr>
      <w:r>
        <w:rPr>
          <w:noProof/>
        </w:rPr>
        <w:pict w14:anchorId="10E16727">
          <v:rect id="_x0000_i1032" style="width:0;height:1.5pt" o:hralign="center" o:hrstd="t" o:hr="t" fillcolor="#a0a0a0" stroked="f"/>
        </w:pict>
      </w:r>
    </w:p>
    <w:p w14:paraId="08B25E69" w14:textId="77777777" w:rsidR="0061253C" w:rsidRDefault="0061253C" w:rsidP="000F7CC5">
      <w:pPr>
        <w:pStyle w:val="NoSpacing"/>
      </w:pPr>
    </w:p>
    <w:p w14:paraId="3DDC9A44" w14:textId="77777777" w:rsidR="0061253C" w:rsidRDefault="009A0E19" w:rsidP="000F7CC5">
      <w:pPr>
        <w:pStyle w:val="NoSpacing"/>
      </w:pPr>
      <w:r>
        <w:rPr>
          <w:noProof/>
        </w:rPr>
        <w:pict w14:anchorId="323EFB5E">
          <v:rect id="_x0000_i1033" style="width:0;height:1.5pt" o:hralign="center" o:hrstd="t" o:hr="t" fillcolor="#a0a0a0" stroked="f"/>
        </w:pict>
      </w:r>
    </w:p>
    <w:p w14:paraId="5316FE6A" w14:textId="77777777" w:rsidR="0061253C" w:rsidRDefault="0061253C" w:rsidP="000F7CC5">
      <w:pPr>
        <w:pStyle w:val="NoSpacing"/>
      </w:pPr>
    </w:p>
    <w:p w14:paraId="342B0EF0" w14:textId="77777777" w:rsidR="0061253C" w:rsidRDefault="009A0E19" w:rsidP="000F7CC5">
      <w:pPr>
        <w:pStyle w:val="NoSpacing"/>
      </w:pPr>
      <w:r>
        <w:rPr>
          <w:noProof/>
        </w:rPr>
        <w:pict w14:anchorId="353E0177">
          <v:rect id="_x0000_i1034" style="width:0;height:1.5pt" o:hralign="center" o:hrstd="t" o:hr="t" fillcolor="#a0a0a0" stroked="f"/>
        </w:pict>
      </w:r>
    </w:p>
    <w:p w14:paraId="72E8CC46" w14:textId="77777777" w:rsidR="0061253C" w:rsidRDefault="0061253C" w:rsidP="000F7CC5">
      <w:pPr>
        <w:pStyle w:val="NoSpacing"/>
      </w:pPr>
    </w:p>
    <w:p w14:paraId="67F19762" w14:textId="77777777" w:rsidR="0061253C" w:rsidRDefault="009A0E19" w:rsidP="000F7CC5">
      <w:pPr>
        <w:pStyle w:val="NoSpacing"/>
      </w:pPr>
      <w:r>
        <w:rPr>
          <w:noProof/>
        </w:rPr>
        <w:pict w14:anchorId="26CB148A">
          <v:rect id="_x0000_i1035" style="width:0;height:1.5pt" o:hralign="center" o:hrstd="t" o:hr="t" fillcolor="#a0a0a0" stroked="f"/>
        </w:pict>
      </w:r>
    </w:p>
    <w:p w14:paraId="3A49717B" w14:textId="77777777" w:rsidR="0061253C" w:rsidRDefault="0061253C" w:rsidP="000F7CC5">
      <w:pPr>
        <w:pStyle w:val="NoSpacing"/>
      </w:pPr>
    </w:p>
    <w:p w14:paraId="2E933E39" w14:textId="77777777" w:rsidR="0061253C" w:rsidRDefault="009A0E19" w:rsidP="000F7CC5">
      <w:pPr>
        <w:pStyle w:val="NoSpacing"/>
      </w:pPr>
      <w:r>
        <w:rPr>
          <w:noProof/>
        </w:rPr>
        <w:pict w14:anchorId="57DFB199">
          <v:rect id="_x0000_i1036" style="width:0;height:1.5pt" o:hralign="center" o:hrstd="t" o:hr="t" fillcolor="#a0a0a0" stroked="f"/>
        </w:pict>
      </w:r>
    </w:p>
    <w:p w14:paraId="61C6CF92" w14:textId="77777777" w:rsidR="0061253C" w:rsidRDefault="0061253C" w:rsidP="000F7CC5">
      <w:pPr>
        <w:pStyle w:val="NoSpacing"/>
      </w:pPr>
    </w:p>
    <w:p w14:paraId="2315FD17" w14:textId="77777777" w:rsidR="0061253C" w:rsidRDefault="009A0E19" w:rsidP="000F7CC5">
      <w:pPr>
        <w:pStyle w:val="NoSpacing"/>
      </w:pPr>
      <w:r>
        <w:rPr>
          <w:noProof/>
        </w:rPr>
        <w:pict w14:anchorId="3BAD0EA7">
          <v:rect id="_x0000_i1037" style="width:0;height:1.5pt" o:hralign="center" o:hrstd="t" o:hr="t" fillcolor="#a0a0a0" stroked="f"/>
        </w:pict>
      </w:r>
    </w:p>
    <w:p w14:paraId="1D9B2829" w14:textId="77777777" w:rsidR="0061253C" w:rsidRDefault="0061253C" w:rsidP="000F7CC5">
      <w:pPr>
        <w:pStyle w:val="NoSpacing"/>
      </w:pPr>
    </w:p>
    <w:p w14:paraId="64606756" w14:textId="77777777" w:rsidR="0061253C" w:rsidRDefault="009A0E19" w:rsidP="000F7CC5">
      <w:pPr>
        <w:pStyle w:val="NoSpacing"/>
      </w:pPr>
      <w:r>
        <w:rPr>
          <w:noProof/>
        </w:rPr>
        <w:pict w14:anchorId="7917EEDC">
          <v:rect id="_x0000_i1038" style="width:0;height:1.5pt" o:hralign="center" o:hrstd="t" o:hr="t" fillcolor="#a0a0a0" stroked="f"/>
        </w:pict>
      </w:r>
    </w:p>
    <w:p w14:paraId="61694228" w14:textId="77777777" w:rsidR="0061253C" w:rsidRDefault="0061253C" w:rsidP="000F7CC5">
      <w:pPr>
        <w:pStyle w:val="NoSpacing"/>
      </w:pPr>
    </w:p>
    <w:p w14:paraId="1E1BD24C" w14:textId="77777777" w:rsidR="0061253C" w:rsidRDefault="009A0E19" w:rsidP="000F7CC5">
      <w:pPr>
        <w:pStyle w:val="NoSpacing"/>
      </w:pPr>
      <w:r>
        <w:rPr>
          <w:noProof/>
        </w:rPr>
        <w:pict w14:anchorId="26337817">
          <v:rect id="_x0000_i1039" style="width:0;height:1.5pt" o:hralign="center" o:hrstd="t" o:hr="t" fillcolor="#a0a0a0" stroked="f"/>
        </w:pict>
      </w:r>
    </w:p>
    <w:p w14:paraId="2C5F7850" w14:textId="77777777" w:rsidR="0061253C" w:rsidRDefault="0061253C" w:rsidP="000F7CC5">
      <w:pPr>
        <w:pStyle w:val="NoSpacing"/>
      </w:pPr>
    </w:p>
    <w:p w14:paraId="65977292" w14:textId="77777777" w:rsidR="0061253C" w:rsidRDefault="009A0E19" w:rsidP="000F7CC5">
      <w:pPr>
        <w:pStyle w:val="NoSpacing"/>
      </w:pPr>
      <w:r>
        <w:rPr>
          <w:noProof/>
        </w:rPr>
        <w:pict w14:anchorId="1F92E219">
          <v:rect id="_x0000_i1040" style="width:0;height:1.5pt" o:hralign="center" o:hrstd="t" o:hr="t" fillcolor="#a0a0a0" stroked="f"/>
        </w:pict>
      </w:r>
    </w:p>
    <w:p w14:paraId="7E133F40" w14:textId="77777777" w:rsidR="0061253C" w:rsidRDefault="0061253C" w:rsidP="000F7CC5">
      <w:pPr>
        <w:pStyle w:val="NoSpacing"/>
      </w:pPr>
    </w:p>
    <w:p w14:paraId="436E6FE3" w14:textId="77777777" w:rsidR="0061253C" w:rsidRDefault="009A0E19" w:rsidP="000F7CC5">
      <w:pPr>
        <w:pStyle w:val="NoSpacing"/>
      </w:pPr>
      <w:r>
        <w:rPr>
          <w:noProof/>
        </w:rPr>
        <w:pict w14:anchorId="60F8A775">
          <v:rect id="_x0000_i1041" style="width:0;height:1.5pt" o:hralign="center" o:hrstd="t" o:hr="t" fillcolor="#a0a0a0" stroked="f"/>
        </w:pict>
      </w:r>
    </w:p>
    <w:p w14:paraId="7EC73832" w14:textId="77777777" w:rsidR="0061253C" w:rsidRDefault="0061253C" w:rsidP="000F7CC5">
      <w:pPr>
        <w:pStyle w:val="NoSpacing"/>
      </w:pPr>
    </w:p>
    <w:p w14:paraId="59C874DF" w14:textId="5AA67E41" w:rsidR="00E63453" w:rsidRDefault="009A0E19" w:rsidP="000F7CC5">
      <w:pPr>
        <w:pStyle w:val="NoSpacing"/>
      </w:pPr>
      <w:r>
        <w:rPr>
          <w:noProof/>
        </w:rPr>
        <w:pict w14:anchorId="3E3D0D32">
          <v:rect id="_x0000_i1042" style="width:0;height:1.5pt" o:hralign="center" o:hrstd="t" o:hr="t" fillcolor="#a0a0a0" stroked="f"/>
        </w:pict>
      </w:r>
    </w:p>
    <w:p w14:paraId="404671D5" w14:textId="25307342" w:rsidR="00E63453" w:rsidRDefault="00E63453" w:rsidP="000F7CC5">
      <w:pPr>
        <w:pStyle w:val="NoSpacing"/>
      </w:pPr>
    </w:p>
    <w:p w14:paraId="4EC28185" w14:textId="7E4B9F7E" w:rsidR="00E63453" w:rsidRDefault="00E63453" w:rsidP="000F7CC5">
      <w:pPr>
        <w:pStyle w:val="NoSpacing"/>
      </w:pPr>
      <w:r>
        <w:t>____________________________________________________________________________________</w:t>
      </w:r>
      <w:r w:rsidR="00A32C60">
        <w:t>_</w:t>
      </w:r>
    </w:p>
    <w:p w14:paraId="36329278" w14:textId="77777777" w:rsidR="00A32C60" w:rsidRDefault="00A32C60" w:rsidP="000F7CC5">
      <w:pPr>
        <w:pStyle w:val="NoSpacing"/>
      </w:pPr>
    </w:p>
    <w:p w14:paraId="6020E735" w14:textId="160A56B9" w:rsidR="0061253C" w:rsidRDefault="0061253C" w:rsidP="000F7CC5">
      <w:pPr>
        <w:pStyle w:val="NoSpacing"/>
      </w:pPr>
    </w:p>
    <w:p w14:paraId="25ADC0B7" w14:textId="15C6E73A" w:rsidR="00170B9F" w:rsidRDefault="00170B9F" w:rsidP="000F7CC5">
      <w:pPr>
        <w:pStyle w:val="NoSpacing"/>
      </w:pPr>
    </w:p>
    <w:p w14:paraId="0AA15F22" w14:textId="6BCB64A1" w:rsidR="00170B9F" w:rsidRDefault="00170B9F" w:rsidP="000F7CC5">
      <w:pPr>
        <w:pStyle w:val="NoSpacing"/>
      </w:pPr>
    </w:p>
    <w:p w14:paraId="6F3970B0" w14:textId="77777777" w:rsidR="00170B9F" w:rsidRDefault="00170B9F" w:rsidP="000F7CC5">
      <w:pPr>
        <w:pStyle w:val="NoSpacing"/>
      </w:pPr>
    </w:p>
    <w:p w14:paraId="6952B484" w14:textId="5FDE5395" w:rsidR="0061253C" w:rsidRDefault="0061253C" w:rsidP="000F7CC5">
      <w:pPr>
        <w:pStyle w:val="NoSpacing"/>
      </w:pPr>
      <w:r>
        <w:lastRenderedPageBreak/>
        <w:t xml:space="preserve">Attach your </w:t>
      </w:r>
      <w:proofErr w:type="gramStart"/>
      <w:r>
        <w:t>transcript,</w:t>
      </w:r>
      <w:proofErr w:type="gramEnd"/>
      <w:r>
        <w:t xml:space="preserve"> test scores (unofficial), evidence of HOPE scholarship, documentation of your college acceptance, and any other materials beneficial or relevant to your application.</w:t>
      </w:r>
    </w:p>
    <w:p w14:paraId="29E6E4D5" w14:textId="19E586CA" w:rsidR="009A450F" w:rsidRDefault="009A450F" w:rsidP="000F7CC5">
      <w:pPr>
        <w:pStyle w:val="NoSpacing"/>
      </w:pPr>
    </w:p>
    <w:p w14:paraId="1570AAD5" w14:textId="455927F8" w:rsidR="009A450F" w:rsidRDefault="009A450F" w:rsidP="000F7CC5">
      <w:pPr>
        <w:pStyle w:val="NoSpacing"/>
      </w:pPr>
      <w:r>
        <w:t xml:space="preserve">Please </w:t>
      </w:r>
      <w:r w:rsidR="0031464B">
        <w:t xml:space="preserve">write “Yes” </w:t>
      </w:r>
      <w:r>
        <w:t xml:space="preserve">the following </w:t>
      </w:r>
      <w:r w:rsidR="004D1287">
        <w:t xml:space="preserve">if you agree to have your name published in local </w:t>
      </w:r>
      <w:r w:rsidR="00170B9F">
        <w:t>newspapers if you are a recipient of this scholarship. ________</w:t>
      </w:r>
    </w:p>
    <w:p w14:paraId="192E088A" w14:textId="77777777" w:rsidR="00170B9F" w:rsidRDefault="00170B9F" w:rsidP="000F7CC5">
      <w:pPr>
        <w:pStyle w:val="NoSpacing"/>
      </w:pPr>
    </w:p>
    <w:p w14:paraId="24E42B1C" w14:textId="2C751EE1" w:rsidR="0061253C" w:rsidRDefault="0061253C" w:rsidP="000F7CC5">
      <w:pPr>
        <w:pStyle w:val="NoSpacing"/>
      </w:pPr>
      <w:r>
        <w:t xml:space="preserve">Return to the </w:t>
      </w:r>
      <w:r w:rsidR="00A00294">
        <w:t>counseling</w:t>
      </w:r>
      <w:r>
        <w:t xml:space="preserve"> office by </w:t>
      </w:r>
      <w:r w:rsidR="002001D0">
        <w:t>Wednesday, March 31, 2021</w:t>
      </w:r>
    </w:p>
    <w:sectPr w:rsidR="0061253C" w:rsidSect="005B3EDD">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D7F47"/>
    <w:multiLevelType w:val="hybridMultilevel"/>
    <w:tmpl w:val="7A220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720E46"/>
    <w:multiLevelType w:val="hybridMultilevel"/>
    <w:tmpl w:val="FA761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0D"/>
    <w:rsid w:val="000266F7"/>
    <w:rsid w:val="00034BF5"/>
    <w:rsid w:val="00037426"/>
    <w:rsid w:val="000459AF"/>
    <w:rsid w:val="00054E43"/>
    <w:rsid w:val="0009333F"/>
    <w:rsid w:val="000A7D93"/>
    <w:rsid w:val="000F7CC5"/>
    <w:rsid w:val="001235E9"/>
    <w:rsid w:val="00134CB7"/>
    <w:rsid w:val="00143EE3"/>
    <w:rsid w:val="00162B45"/>
    <w:rsid w:val="00170B9F"/>
    <w:rsid w:val="001A347D"/>
    <w:rsid w:val="002001D0"/>
    <w:rsid w:val="0023164E"/>
    <w:rsid w:val="002340C1"/>
    <w:rsid w:val="002857F6"/>
    <w:rsid w:val="002A2C0C"/>
    <w:rsid w:val="002E000D"/>
    <w:rsid w:val="002E622E"/>
    <w:rsid w:val="0031464B"/>
    <w:rsid w:val="003335D6"/>
    <w:rsid w:val="0033771D"/>
    <w:rsid w:val="00345956"/>
    <w:rsid w:val="00346411"/>
    <w:rsid w:val="003C6D11"/>
    <w:rsid w:val="003E2374"/>
    <w:rsid w:val="00460BD5"/>
    <w:rsid w:val="00462C7C"/>
    <w:rsid w:val="004701B7"/>
    <w:rsid w:val="004A3A9B"/>
    <w:rsid w:val="004D1287"/>
    <w:rsid w:val="004F5193"/>
    <w:rsid w:val="004F6B3F"/>
    <w:rsid w:val="00574C66"/>
    <w:rsid w:val="00582B9E"/>
    <w:rsid w:val="00592049"/>
    <w:rsid w:val="005B3EDD"/>
    <w:rsid w:val="006009A7"/>
    <w:rsid w:val="0061253C"/>
    <w:rsid w:val="006574F7"/>
    <w:rsid w:val="006768DD"/>
    <w:rsid w:val="00685AFA"/>
    <w:rsid w:val="006C37C4"/>
    <w:rsid w:val="00753E95"/>
    <w:rsid w:val="008251C2"/>
    <w:rsid w:val="00844A78"/>
    <w:rsid w:val="00854CBE"/>
    <w:rsid w:val="008810B7"/>
    <w:rsid w:val="008C5C1D"/>
    <w:rsid w:val="008F3700"/>
    <w:rsid w:val="00912C5D"/>
    <w:rsid w:val="0096722B"/>
    <w:rsid w:val="009A0E19"/>
    <w:rsid w:val="009A450F"/>
    <w:rsid w:val="009F56B5"/>
    <w:rsid w:val="00A00294"/>
    <w:rsid w:val="00A07B00"/>
    <w:rsid w:val="00A32C60"/>
    <w:rsid w:val="00A57B0D"/>
    <w:rsid w:val="00AB0898"/>
    <w:rsid w:val="00AE52ED"/>
    <w:rsid w:val="00B03A02"/>
    <w:rsid w:val="00B32F8E"/>
    <w:rsid w:val="00B37FA4"/>
    <w:rsid w:val="00B41204"/>
    <w:rsid w:val="00B80D05"/>
    <w:rsid w:val="00BC2519"/>
    <w:rsid w:val="00BE35AF"/>
    <w:rsid w:val="00BE4BD6"/>
    <w:rsid w:val="00C01572"/>
    <w:rsid w:val="00C17F8B"/>
    <w:rsid w:val="00C742D0"/>
    <w:rsid w:val="00C86126"/>
    <w:rsid w:val="00C9075F"/>
    <w:rsid w:val="00C971A2"/>
    <w:rsid w:val="00CA0B99"/>
    <w:rsid w:val="00CA15C9"/>
    <w:rsid w:val="00CC0461"/>
    <w:rsid w:val="00CC70FC"/>
    <w:rsid w:val="00CF06A8"/>
    <w:rsid w:val="00D12694"/>
    <w:rsid w:val="00D362F7"/>
    <w:rsid w:val="00D36BC3"/>
    <w:rsid w:val="00D65FBE"/>
    <w:rsid w:val="00E14EE2"/>
    <w:rsid w:val="00E43B2B"/>
    <w:rsid w:val="00E50F2A"/>
    <w:rsid w:val="00E63453"/>
    <w:rsid w:val="00EA1175"/>
    <w:rsid w:val="00ED44FE"/>
    <w:rsid w:val="00F20EFC"/>
    <w:rsid w:val="00F24041"/>
    <w:rsid w:val="00FC7255"/>
    <w:rsid w:val="00FE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2B30"/>
  <w15:docId w15:val="{F25275AA-700A-48BC-A428-EA4A5365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00D"/>
    <w:pPr>
      <w:spacing w:after="0" w:line="240" w:lineRule="auto"/>
    </w:pPr>
  </w:style>
  <w:style w:type="table" w:styleId="LightList-Accent3">
    <w:name w:val="Light List Accent 3"/>
    <w:basedOn w:val="TableNormal"/>
    <w:uiPriority w:val="61"/>
    <w:rsid w:val="00CA15C9"/>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2A2C0C"/>
    <w:pPr>
      <w:ind w:left="720"/>
      <w:contextualSpacing/>
    </w:pPr>
  </w:style>
  <w:style w:type="paragraph" w:styleId="BalloonText">
    <w:name w:val="Balloon Text"/>
    <w:basedOn w:val="Normal"/>
    <w:link w:val="BalloonTextChar"/>
    <w:uiPriority w:val="99"/>
    <w:semiHidden/>
    <w:unhideWhenUsed/>
    <w:rsid w:val="005B3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Vincent, Tia</cp:lastModifiedBy>
  <cp:revision>2</cp:revision>
  <dcterms:created xsi:type="dcterms:W3CDTF">2021-02-22T15:41:00Z</dcterms:created>
  <dcterms:modified xsi:type="dcterms:W3CDTF">2021-02-22T15:41:00Z</dcterms:modified>
</cp:coreProperties>
</file>